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805B6">
              <w:rPr>
                <w:b/>
                <w:kern w:val="1"/>
                <w:szCs w:val="24"/>
                <w:u w:val="single"/>
                <w:lang w:eastAsia="ar-SA"/>
              </w:rPr>
              <w:t>Пропедевтики внутренних болезней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5805B6">
        <w:rPr>
          <w:b/>
          <w:bCs/>
        </w:rPr>
        <w:t>практики</w:t>
      </w:r>
    </w:p>
    <w:p w:rsidR="005805B6" w:rsidRPr="0089674C" w:rsidRDefault="005805B6" w:rsidP="005805B6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Ревматология</w:t>
      </w:r>
    </w:p>
    <w:p w:rsidR="005805B6" w:rsidRPr="0089674C" w:rsidRDefault="006B13E4" w:rsidP="005805B6">
      <w:pPr>
        <w:pStyle w:val="Default"/>
        <w:jc w:val="center"/>
      </w:pPr>
      <w:r>
        <w:rPr>
          <w:b/>
          <w:bCs/>
        </w:rPr>
        <w:t xml:space="preserve">ординатуры </w:t>
      </w:r>
      <w:r w:rsidR="005805B6" w:rsidRPr="0089674C">
        <w:rPr>
          <w:b/>
          <w:bCs/>
        </w:rPr>
        <w:t xml:space="preserve">по направлению подготовки </w:t>
      </w:r>
      <w:r w:rsidR="005805B6" w:rsidRPr="004B0F45">
        <w:rPr>
          <w:b/>
          <w:bCs/>
          <w:u w:val="single"/>
        </w:rPr>
        <w:t>31.08.46 «Ревматология»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763B8" w:rsidP="009763B8">
            <w:pPr>
              <w:pStyle w:val="Default"/>
            </w:pPr>
            <w:r>
              <w:t>2376</w:t>
            </w:r>
            <w:r w:rsidR="00CB70BA">
              <w:t>/</w:t>
            </w:r>
            <w:bookmarkStart w:id="0" w:name="_GoBack"/>
            <w:bookmarkEnd w:id="0"/>
            <w:r>
              <w:t>66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9763B8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Pr="00011CD8">
              <w:rPr>
                <w:rFonts w:eastAsia="Calibri"/>
                <w:sz w:val="24"/>
                <w:szCs w:val="24"/>
              </w:rPr>
              <w:t>акрепление теоретических знаний, развитие практических умений и навыков, полученных в процессе обучения врача-ординатора, и формирование профессиональных компетенций врача-ревматолога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B8" w:rsidRDefault="00131A34" w:rsidP="009763B8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</w:t>
            </w:r>
            <w:r w:rsidR="009763B8">
              <w:rPr>
                <w:sz w:val="24"/>
                <w:szCs w:val="24"/>
              </w:rPr>
              <w:t>Практики</w:t>
            </w:r>
            <w:r w:rsidRPr="0089674C">
              <w:rPr>
                <w:sz w:val="24"/>
                <w:szCs w:val="24"/>
              </w:rPr>
              <w:t xml:space="preserve"> </w:t>
            </w:r>
          </w:p>
          <w:p w:rsidR="00131A34" w:rsidRPr="0089674C" w:rsidRDefault="00131A34" w:rsidP="009763B8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Базовая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15108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171E1C" w:rsidRPr="00233B38" w:rsidRDefault="00171E1C" w:rsidP="00171E1C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0EA1">
              <w:rPr>
                <w:rFonts w:eastAsia="Times New Roman" w:cs="Times New Roman"/>
                <w:sz w:val="24"/>
                <w:szCs w:val="24"/>
                <w:lang w:eastAsia="ru-RU"/>
              </w:rPr>
              <w:t>при обучении по основной образовательной программе специалитета по специальности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CD8">
              <w:rPr>
                <w:rFonts w:eastAsia="Times New Roman" w:cs="Times New Roman"/>
                <w:sz w:val="24"/>
                <w:szCs w:val="24"/>
                <w:lang w:eastAsia="ru-RU"/>
              </w:rPr>
              <w:t>«Лечебное дело», «Педиатрия»</w:t>
            </w:r>
          </w:p>
          <w:p w:rsidR="00D94116" w:rsidRPr="00CB70BA" w:rsidRDefault="00D94116" w:rsidP="00CB70BA">
            <w:pPr>
              <w:ind w:left="34" w:firstLine="0"/>
              <w:rPr>
                <w:bCs/>
                <w:iCs/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15108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171E1C" w:rsidP="00CB70BA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 w:rsidRPr="00011CD8">
              <w:rPr>
                <w:rFonts w:eastAsia="Times New Roman" w:cs="Times New Roman"/>
                <w:sz w:val="24"/>
                <w:szCs w:val="24"/>
                <w:lang w:eastAsia="ru-RU"/>
              </w:rPr>
              <w:t>для самостоятельной профессиональной деятельности врача-ревматолога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C" w:rsidRPr="0089674C" w:rsidRDefault="00047EAC" w:rsidP="00047EAC">
            <w:pPr>
              <w:ind w:firstLine="0"/>
              <w:rPr>
                <w:szCs w:val="24"/>
              </w:rPr>
            </w:pPr>
            <w:r w:rsidRPr="007575C3">
              <w:rPr>
                <w:rFonts w:eastAsia="Times New Roman"/>
              </w:rPr>
              <w:t>УК-1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ПК-1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ПК-2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ПК-5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ПК-6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ПК-8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Раздел 1. </w:t>
            </w:r>
            <w:r w:rsidR="0015108B">
              <w:rPr>
                <w:rFonts w:eastAsia="Calibri"/>
                <w:b/>
                <w:sz w:val="24"/>
                <w:szCs w:val="24"/>
              </w:rPr>
              <w:t>Работа в стационаре</w:t>
            </w:r>
          </w:p>
          <w:p w:rsidR="00131A34" w:rsidRPr="0089674C" w:rsidRDefault="0015108B" w:rsidP="00131A34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1" w:line="237" w:lineRule="auto"/>
              <w:ind w:right="94" w:firstLine="317"/>
              <w:jc w:val="both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Ведение медицинской документации. Организационные вопросы работы ревматологического кабинета</w:t>
            </w:r>
            <w:r w:rsidR="00131A34" w:rsidRPr="0089674C">
              <w:rPr>
                <w:sz w:val="24"/>
                <w:szCs w:val="24"/>
              </w:rPr>
              <w:t>.</w:t>
            </w:r>
          </w:p>
          <w:p w:rsidR="00131A34" w:rsidRPr="0089674C" w:rsidRDefault="0015108B" w:rsidP="00131A34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6" w:line="235" w:lineRule="auto"/>
              <w:ind w:right="98" w:firstLine="317"/>
              <w:jc w:val="both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Основные методы лабораторных исследований в диагностике ревматических заболеваний</w:t>
            </w:r>
            <w:r w:rsidR="00131A34" w:rsidRPr="0089674C">
              <w:rPr>
                <w:sz w:val="24"/>
                <w:szCs w:val="24"/>
              </w:rPr>
              <w:t>.</w:t>
            </w:r>
          </w:p>
          <w:p w:rsidR="00131A34" w:rsidRPr="0089674C" w:rsidRDefault="0015108B" w:rsidP="00131A34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2" w:line="237" w:lineRule="auto"/>
              <w:ind w:right="93" w:firstLine="317"/>
              <w:jc w:val="both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Работа в отделении функциональной диагностики</w:t>
            </w:r>
            <w:r w:rsidR="00131A34" w:rsidRPr="0089674C">
              <w:rPr>
                <w:sz w:val="24"/>
                <w:szCs w:val="24"/>
              </w:rPr>
              <w:t>.</w:t>
            </w:r>
          </w:p>
          <w:p w:rsidR="00131A34" w:rsidRPr="0089674C" w:rsidRDefault="0015108B" w:rsidP="00131A34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6" w:line="235" w:lineRule="auto"/>
              <w:ind w:right="96" w:firstLine="317"/>
              <w:jc w:val="both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Работа в рентгенологическом отделении</w:t>
            </w:r>
            <w:r w:rsidR="00131A34" w:rsidRPr="0089674C">
              <w:rPr>
                <w:sz w:val="24"/>
                <w:szCs w:val="24"/>
              </w:rPr>
              <w:t>.</w:t>
            </w:r>
          </w:p>
          <w:p w:rsidR="00131A34" w:rsidRPr="0089674C" w:rsidRDefault="0015108B" w:rsidP="00131A34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" w:line="237" w:lineRule="auto"/>
              <w:ind w:right="98" w:firstLine="317"/>
              <w:jc w:val="both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Курация больных с ревматическими заболеваниями</w:t>
            </w:r>
            <w:r w:rsidR="00131A34" w:rsidRPr="0089674C">
              <w:rPr>
                <w:sz w:val="24"/>
                <w:szCs w:val="24"/>
              </w:rPr>
              <w:t>.</w:t>
            </w:r>
          </w:p>
          <w:p w:rsidR="00D94116" w:rsidRPr="0089674C" w:rsidRDefault="00131A34" w:rsidP="00131A34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89674C">
              <w:rPr>
                <w:b/>
              </w:rPr>
              <w:t xml:space="preserve">Раздел 2. </w:t>
            </w:r>
            <w:r w:rsidR="0015108B">
              <w:rPr>
                <w:rFonts w:eastAsia="Calibri"/>
                <w:b/>
                <w:sz w:val="24"/>
              </w:rPr>
              <w:t>Работа в поликлинике</w:t>
            </w:r>
          </w:p>
          <w:p w:rsidR="00131A34" w:rsidRPr="0015108B" w:rsidRDefault="0015108B" w:rsidP="0015108B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</w:tabs>
              <w:ind w:left="710" w:hanging="241"/>
              <w:rPr>
                <w:sz w:val="24"/>
                <w:szCs w:val="24"/>
              </w:rPr>
            </w:pPr>
            <w:r w:rsidRPr="00301DDA">
              <w:rPr>
                <w:sz w:val="24"/>
                <w:szCs w:val="24"/>
              </w:rPr>
              <w:t>Осуществление амбулаторных приемов пациентов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01DDA">
              <w:rPr>
                <w:sz w:val="24"/>
                <w:szCs w:val="24"/>
              </w:rPr>
              <w:t xml:space="preserve">совместно с </w:t>
            </w:r>
            <w:r>
              <w:rPr>
                <w:sz w:val="24"/>
                <w:szCs w:val="24"/>
              </w:rPr>
              <w:t>ревматологом</w:t>
            </w:r>
            <w:r w:rsidR="00131A34" w:rsidRPr="0089674C">
              <w:rPr>
                <w:sz w:val="24"/>
                <w:szCs w:val="24"/>
              </w:rPr>
              <w:t>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BC7481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4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7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8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9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1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2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3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A6E"/>
    <w:rsid w:val="00047EAC"/>
    <w:rsid w:val="00117F74"/>
    <w:rsid w:val="00131A34"/>
    <w:rsid w:val="0015108B"/>
    <w:rsid w:val="00171E1C"/>
    <w:rsid w:val="00351472"/>
    <w:rsid w:val="005805B6"/>
    <w:rsid w:val="00584FED"/>
    <w:rsid w:val="00692C45"/>
    <w:rsid w:val="006B13E4"/>
    <w:rsid w:val="007D5973"/>
    <w:rsid w:val="0089674C"/>
    <w:rsid w:val="009763B8"/>
    <w:rsid w:val="00A7102A"/>
    <w:rsid w:val="00B04481"/>
    <w:rsid w:val="00BC7481"/>
    <w:rsid w:val="00BF3173"/>
    <w:rsid w:val="00CB70BA"/>
    <w:rsid w:val="00D62A6E"/>
    <w:rsid w:val="00D94116"/>
    <w:rsid w:val="00E7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SS_Maniac</cp:lastModifiedBy>
  <cp:revision>15</cp:revision>
  <dcterms:created xsi:type="dcterms:W3CDTF">2019-06-04T06:12:00Z</dcterms:created>
  <dcterms:modified xsi:type="dcterms:W3CDTF">2019-06-11T21:29:00Z</dcterms:modified>
</cp:coreProperties>
</file>